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5AC" w:rsidRDefault="00872811">
      <w:pPr>
        <w:pStyle w:val="10"/>
        <w:tabs>
          <w:tab w:val="right" w:pos="9204"/>
        </w:tabs>
        <w:ind w:left="1670" w:hanging="1670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  <w:t>附件三</w:t>
      </w:r>
    </w:p>
    <w:p w:rsidR="00FE65AC" w:rsidRDefault="00872811">
      <w:pPr>
        <w:pStyle w:val="10"/>
        <w:tabs>
          <w:tab w:val="left" w:pos="5550"/>
        </w:tabs>
        <w:jc w:val="center"/>
        <w:rPr>
          <w:rFonts w:ascii="華康鐵線龍門 Std W3" w:eastAsia="華康鐵線龍門 Std W3" w:hAnsi="華康鐵線龍門 Std W3" w:cs="華康鐵線龍門 Std W3"/>
          <w:sz w:val="32"/>
          <w:szCs w:val="32"/>
        </w:rPr>
      </w:pPr>
      <w:r>
        <w:rPr>
          <w:rFonts w:ascii="華康鐵線龍門 Std W3" w:eastAsia="華康鐵線龍門 Std W3" w:hAnsi="華康鐵線龍門 Std W3" w:cs="華康鐵線龍門 Std W3"/>
          <w:b/>
          <w:sz w:val="32"/>
          <w:szCs w:val="32"/>
        </w:rPr>
        <w:t>個人資料蒐集、處理及利用同意書</w:t>
      </w:r>
    </w:p>
    <w:p w:rsidR="00FE65AC" w:rsidRDefault="00FE65AC">
      <w:pPr>
        <w:pStyle w:val="10"/>
        <w:tabs>
          <w:tab w:val="left" w:pos="5550"/>
        </w:tabs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872811">
      <w:pPr>
        <w:pStyle w:val="10"/>
        <w:tabs>
          <w:tab w:val="left" w:pos="5550"/>
        </w:tabs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中華民國紅十字會台灣省嘉義縣支會（以下簡稱本會）謹依個人資料保護法（以下簡稱個資法）第 8 條規定告知下列事項，敬請詳閱：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一、依據個人資料保護法，本同意書之目的係為保障參加者的隱私權益，參加者所提供與本會之個人資料，受本會妥善維護並僅於本次活動執行業務之合理範圍內使用。本會將保護參加者的個人資料並避免損及其權益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二、蒐集目的：參加對象身分確認是、活動通知與聯繫。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三、個人資料類別：含姓名、地址、電話、電子郵件、任職單位或就讀學校科系、身分證件影本或學生證影本。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四、個人資料利用期間：參加者所提供之個人資料於活動起始日至本活動結束後1週。所提供之個人基本資料，僅作為補助及獎勵使用。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五、個人資料利用對象及方式：由本會之執行活動時必要相關人員利用之，及活動作業所必要方式利用此個人資料。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六、參加賽者可自由選擇是否提供本會參加者的個人資料，惟參加者不同意提供個人資料時，參加者將無法參與前述蒐集目的所列各項內容。</w:t>
      </w:r>
    </w:p>
    <w:p w:rsidR="00FE65AC" w:rsidRDefault="00872811">
      <w:pPr>
        <w:pStyle w:val="10"/>
        <w:tabs>
          <w:tab w:val="left" w:pos="5550"/>
        </w:tabs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  <w:r>
        <w:rPr>
          <w:rFonts w:ascii="華康鐵線龍門 Std W3" w:eastAsia="華康鐵線龍門 Std W3" w:hAnsi="華康鐵線龍門 Std W3" w:cs="華康鐵線龍門 Std W3"/>
          <w:sz w:val="24"/>
          <w:szCs w:val="24"/>
        </w:rPr>
        <w:t>-------------------------------------------------------分隔線-----------------------------------------------------</w:t>
      </w:r>
    </w:p>
    <w:p w:rsidR="00FE65AC" w:rsidRDefault="00872811">
      <w:pPr>
        <w:pStyle w:val="10"/>
        <w:ind w:left="480"/>
        <w:jc w:val="center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  <w:r>
        <w:rPr>
          <w:rFonts w:ascii="華康鐵線龍門 Std W3" w:eastAsia="華康鐵線龍門 Std W3" w:hAnsi="華康鐵線龍門 Std W3" w:cs="華康鐵線龍門 Std W3"/>
          <w:sz w:val="24"/>
          <w:szCs w:val="24"/>
        </w:rPr>
        <w:t>我已詳閱並了解本同意書內容，且同意上述事項，謝謝。</w:t>
      </w:r>
    </w:p>
    <w:p w:rsidR="00FE65AC" w:rsidRDefault="00FE65AC">
      <w:pPr>
        <w:pStyle w:val="10"/>
        <w:ind w:left="480"/>
        <w:jc w:val="center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872811">
      <w:pPr>
        <w:pStyle w:val="1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  <w:r>
        <w:rPr>
          <w:rFonts w:ascii="華康鐵線龍門 Std W3" w:eastAsia="華康鐵線龍門 Std W3" w:hAnsi="華康鐵線龍門 Std W3" w:cs="華康鐵線龍門 Std W3"/>
          <w:sz w:val="24"/>
          <w:szCs w:val="24"/>
        </w:rPr>
        <w:t>立同意書人：（每位團隊成員皆需簽章）</w:t>
      </w: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872811">
      <w:pPr>
        <w:pStyle w:val="10"/>
        <w:tabs>
          <w:tab w:val="left" w:pos="5550"/>
        </w:tabs>
        <w:jc w:val="center"/>
        <w:rPr>
          <w:rFonts w:ascii="華康鐵線龍門 Std W3" w:eastAsia="華康鐵線龍門 Std W3" w:hAnsi="華康鐵線龍門 Std W3" w:cs="華康鐵線龍門 Std W3"/>
          <w:sz w:val="32"/>
          <w:szCs w:val="32"/>
        </w:rPr>
      </w:pPr>
      <w:r>
        <w:rPr>
          <w:rFonts w:ascii="華康鐵線龍門 Std W3" w:eastAsia="華康鐵線龍門 Std W3" w:hAnsi="華康鐵線龍門 Std W3" w:cs="華康鐵線龍門 Std W3"/>
          <w:sz w:val="24"/>
          <w:szCs w:val="24"/>
        </w:rPr>
        <w:t>簽署日期：中 華 民 國      　年        月        日</w:t>
      </w:r>
    </w:p>
    <w:p w:rsidR="00FE65AC" w:rsidRDefault="00FE65AC">
      <w:pPr>
        <w:pStyle w:val="10"/>
        <w:tabs>
          <w:tab w:val="left" w:pos="5550"/>
        </w:tabs>
        <w:jc w:val="both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tabs>
          <w:tab w:val="left" w:pos="5550"/>
        </w:tabs>
        <w:jc w:val="both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tabs>
          <w:tab w:val="left" w:pos="5550"/>
        </w:tabs>
        <w:jc w:val="both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sectPr w:rsidR="00FE65AC" w:rsidSect="00A54373">
      <w:type w:val="continuous"/>
      <w:pgSz w:w="11906" w:h="16838"/>
      <w:pgMar w:top="851" w:right="1247" w:bottom="284" w:left="124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E2" w:rsidRDefault="00F944E2" w:rsidP="00FE65AC">
      <w:r>
        <w:separator/>
      </w:r>
    </w:p>
  </w:endnote>
  <w:endnote w:type="continuationSeparator" w:id="0">
    <w:p w:rsidR="00F944E2" w:rsidRDefault="00F944E2" w:rsidP="00F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鐵線龍門 Std W3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E2" w:rsidRDefault="00F944E2" w:rsidP="00FE65AC">
      <w:r>
        <w:separator/>
      </w:r>
    </w:p>
  </w:footnote>
  <w:footnote w:type="continuationSeparator" w:id="0">
    <w:p w:rsidR="00F944E2" w:rsidRDefault="00F944E2" w:rsidP="00FE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C"/>
    <w:rsid w:val="000020B0"/>
    <w:rsid w:val="00015377"/>
    <w:rsid w:val="0003682A"/>
    <w:rsid w:val="0004755E"/>
    <w:rsid w:val="00057F83"/>
    <w:rsid w:val="00063E36"/>
    <w:rsid w:val="00065C56"/>
    <w:rsid w:val="00087C2D"/>
    <w:rsid w:val="00091B46"/>
    <w:rsid w:val="00094A7F"/>
    <w:rsid w:val="00096C7E"/>
    <w:rsid w:val="000B002C"/>
    <w:rsid w:val="000B0770"/>
    <w:rsid w:val="000B5F00"/>
    <w:rsid w:val="000C05A7"/>
    <w:rsid w:val="000D7B1E"/>
    <w:rsid w:val="000E34D1"/>
    <w:rsid w:val="00110ED3"/>
    <w:rsid w:val="00111311"/>
    <w:rsid w:val="001357E9"/>
    <w:rsid w:val="00140076"/>
    <w:rsid w:val="00143DB7"/>
    <w:rsid w:val="0016126E"/>
    <w:rsid w:val="00167ADC"/>
    <w:rsid w:val="00167E5E"/>
    <w:rsid w:val="0017068E"/>
    <w:rsid w:val="0017785A"/>
    <w:rsid w:val="001C109A"/>
    <w:rsid w:val="001E0787"/>
    <w:rsid w:val="00205068"/>
    <w:rsid w:val="00205BD0"/>
    <w:rsid w:val="00206C57"/>
    <w:rsid w:val="00213C1E"/>
    <w:rsid w:val="00226874"/>
    <w:rsid w:val="0023235F"/>
    <w:rsid w:val="0023369A"/>
    <w:rsid w:val="002357FC"/>
    <w:rsid w:val="00241237"/>
    <w:rsid w:val="00244B65"/>
    <w:rsid w:val="0025091B"/>
    <w:rsid w:val="00256379"/>
    <w:rsid w:val="00277CB7"/>
    <w:rsid w:val="00282586"/>
    <w:rsid w:val="00283D56"/>
    <w:rsid w:val="002A5CF3"/>
    <w:rsid w:val="002B0258"/>
    <w:rsid w:val="002B193A"/>
    <w:rsid w:val="002B3661"/>
    <w:rsid w:val="002B3886"/>
    <w:rsid w:val="002B651D"/>
    <w:rsid w:val="002C52F6"/>
    <w:rsid w:val="002C5BA7"/>
    <w:rsid w:val="002D761E"/>
    <w:rsid w:val="002F097C"/>
    <w:rsid w:val="003057E5"/>
    <w:rsid w:val="00351C6D"/>
    <w:rsid w:val="00355824"/>
    <w:rsid w:val="00356F53"/>
    <w:rsid w:val="00360FEF"/>
    <w:rsid w:val="00374279"/>
    <w:rsid w:val="00382328"/>
    <w:rsid w:val="0038576A"/>
    <w:rsid w:val="003A4040"/>
    <w:rsid w:val="003B5F59"/>
    <w:rsid w:val="003E2BA6"/>
    <w:rsid w:val="0040015E"/>
    <w:rsid w:val="00405455"/>
    <w:rsid w:val="004216A7"/>
    <w:rsid w:val="004540D4"/>
    <w:rsid w:val="0046614A"/>
    <w:rsid w:val="004722AF"/>
    <w:rsid w:val="0047371A"/>
    <w:rsid w:val="004A61A7"/>
    <w:rsid w:val="004B541A"/>
    <w:rsid w:val="004C078F"/>
    <w:rsid w:val="005219BD"/>
    <w:rsid w:val="00521E09"/>
    <w:rsid w:val="00527F03"/>
    <w:rsid w:val="00556A02"/>
    <w:rsid w:val="005622F7"/>
    <w:rsid w:val="00565883"/>
    <w:rsid w:val="00567F0E"/>
    <w:rsid w:val="00571841"/>
    <w:rsid w:val="005722CD"/>
    <w:rsid w:val="00574156"/>
    <w:rsid w:val="00592FF1"/>
    <w:rsid w:val="005A3B80"/>
    <w:rsid w:val="005B2CA2"/>
    <w:rsid w:val="005B52B6"/>
    <w:rsid w:val="005B6731"/>
    <w:rsid w:val="005C076C"/>
    <w:rsid w:val="005C11D6"/>
    <w:rsid w:val="005E2C5D"/>
    <w:rsid w:val="005F3B6A"/>
    <w:rsid w:val="00617CDA"/>
    <w:rsid w:val="00623CE0"/>
    <w:rsid w:val="00626FF0"/>
    <w:rsid w:val="006374F3"/>
    <w:rsid w:val="00641602"/>
    <w:rsid w:val="00652829"/>
    <w:rsid w:val="00654937"/>
    <w:rsid w:val="00655EB7"/>
    <w:rsid w:val="00663EEF"/>
    <w:rsid w:val="00663FF7"/>
    <w:rsid w:val="006641A9"/>
    <w:rsid w:val="00677AD6"/>
    <w:rsid w:val="00686ED6"/>
    <w:rsid w:val="006A2E1A"/>
    <w:rsid w:val="006B25AD"/>
    <w:rsid w:val="006B68CD"/>
    <w:rsid w:val="006C3511"/>
    <w:rsid w:val="006D3996"/>
    <w:rsid w:val="006D75FD"/>
    <w:rsid w:val="006E1823"/>
    <w:rsid w:val="006F4E21"/>
    <w:rsid w:val="00721F48"/>
    <w:rsid w:val="00731154"/>
    <w:rsid w:val="00732B84"/>
    <w:rsid w:val="00734CD6"/>
    <w:rsid w:val="00735983"/>
    <w:rsid w:val="00750E84"/>
    <w:rsid w:val="00755985"/>
    <w:rsid w:val="00766484"/>
    <w:rsid w:val="0077028F"/>
    <w:rsid w:val="0078129D"/>
    <w:rsid w:val="00790000"/>
    <w:rsid w:val="0079638B"/>
    <w:rsid w:val="007D1B4C"/>
    <w:rsid w:val="0081525B"/>
    <w:rsid w:val="00833B4E"/>
    <w:rsid w:val="0085177C"/>
    <w:rsid w:val="00852F37"/>
    <w:rsid w:val="00857585"/>
    <w:rsid w:val="00863ADC"/>
    <w:rsid w:val="008643A9"/>
    <w:rsid w:val="008670E4"/>
    <w:rsid w:val="00872811"/>
    <w:rsid w:val="008841EA"/>
    <w:rsid w:val="008A2041"/>
    <w:rsid w:val="009049DE"/>
    <w:rsid w:val="009058EE"/>
    <w:rsid w:val="009220AF"/>
    <w:rsid w:val="00951546"/>
    <w:rsid w:val="00952249"/>
    <w:rsid w:val="009829B5"/>
    <w:rsid w:val="009958F0"/>
    <w:rsid w:val="009A7656"/>
    <w:rsid w:val="009B2D22"/>
    <w:rsid w:val="009B7C0F"/>
    <w:rsid w:val="009C514D"/>
    <w:rsid w:val="009D1D9A"/>
    <w:rsid w:val="009D6F83"/>
    <w:rsid w:val="00A046B8"/>
    <w:rsid w:val="00A0505E"/>
    <w:rsid w:val="00A17A30"/>
    <w:rsid w:val="00A23824"/>
    <w:rsid w:val="00A32AF6"/>
    <w:rsid w:val="00A33F1B"/>
    <w:rsid w:val="00A414BC"/>
    <w:rsid w:val="00A53919"/>
    <w:rsid w:val="00A54373"/>
    <w:rsid w:val="00A90F00"/>
    <w:rsid w:val="00A94967"/>
    <w:rsid w:val="00AA1BC1"/>
    <w:rsid w:val="00AB30FE"/>
    <w:rsid w:val="00AB3D33"/>
    <w:rsid w:val="00AD28E8"/>
    <w:rsid w:val="00AD4340"/>
    <w:rsid w:val="00AD4CA1"/>
    <w:rsid w:val="00AD774A"/>
    <w:rsid w:val="00AE015C"/>
    <w:rsid w:val="00AF681F"/>
    <w:rsid w:val="00B02194"/>
    <w:rsid w:val="00B07E6E"/>
    <w:rsid w:val="00B2022D"/>
    <w:rsid w:val="00B2123D"/>
    <w:rsid w:val="00B27186"/>
    <w:rsid w:val="00B30780"/>
    <w:rsid w:val="00B3141C"/>
    <w:rsid w:val="00B443A0"/>
    <w:rsid w:val="00B4447C"/>
    <w:rsid w:val="00B5026A"/>
    <w:rsid w:val="00B523A3"/>
    <w:rsid w:val="00B55988"/>
    <w:rsid w:val="00BD1A86"/>
    <w:rsid w:val="00BE4981"/>
    <w:rsid w:val="00BF613E"/>
    <w:rsid w:val="00C053CC"/>
    <w:rsid w:val="00C06000"/>
    <w:rsid w:val="00C15D72"/>
    <w:rsid w:val="00C17041"/>
    <w:rsid w:val="00C306FF"/>
    <w:rsid w:val="00C36108"/>
    <w:rsid w:val="00C40299"/>
    <w:rsid w:val="00C413D6"/>
    <w:rsid w:val="00C715B0"/>
    <w:rsid w:val="00C8585D"/>
    <w:rsid w:val="00C92EA7"/>
    <w:rsid w:val="00C94095"/>
    <w:rsid w:val="00CA2E7D"/>
    <w:rsid w:val="00CA598A"/>
    <w:rsid w:val="00CB4489"/>
    <w:rsid w:val="00CB6186"/>
    <w:rsid w:val="00CC45CF"/>
    <w:rsid w:val="00CE3855"/>
    <w:rsid w:val="00CE3F20"/>
    <w:rsid w:val="00D06DF1"/>
    <w:rsid w:val="00D270DB"/>
    <w:rsid w:val="00D3445E"/>
    <w:rsid w:val="00D4072A"/>
    <w:rsid w:val="00D66BBE"/>
    <w:rsid w:val="00D67E98"/>
    <w:rsid w:val="00D70525"/>
    <w:rsid w:val="00D7288D"/>
    <w:rsid w:val="00D818D1"/>
    <w:rsid w:val="00D86352"/>
    <w:rsid w:val="00DA4B59"/>
    <w:rsid w:val="00DA669F"/>
    <w:rsid w:val="00DA77B3"/>
    <w:rsid w:val="00DA7A83"/>
    <w:rsid w:val="00DC7408"/>
    <w:rsid w:val="00DD394E"/>
    <w:rsid w:val="00DF4409"/>
    <w:rsid w:val="00E02BC1"/>
    <w:rsid w:val="00E62895"/>
    <w:rsid w:val="00EA6F2E"/>
    <w:rsid w:val="00EB05FB"/>
    <w:rsid w:val="00EB2650"/>
    <w:rsid w:val="00EB61BE"/>
    <w:rsid w:val="00EB796C"/>
    <w:rsid w:val="00EC3B6A"/>
    <w:rsid w:val="00EE027F"/>
    <w:rsid w:val="00EE0656"/>
    <w:rsid w:val="00EE1D57"/>
    <w:rsid w:val="00EE7D66"/>
    <w:rsid w:val="00F07F9B"/>
    <w:rsid w:val="00F17089"/>
    <w:rsid w:val="00F23042"/>
    <w:rsid w:val="00F31420"/>
    <w:rsid w:val="00F534F6"/>
    <w:rsid w:val="00F7680A"/>
    <w:rsid w:val="00F80B7E"/>
    <w:rsid w:val="00F8414A"/>
    <w:rsid w:val="00F875E4"/>
    <w:rsid w:val="00F944E2"/>
    <w:rsid w:val="00F969E6"/>
    <w:rsid w:val="00FA3D02"/>
    <w:rsid w:val="00FA50B8"/>
    <w:rsid w:val="00FB0151"/>
    <w:rsid w:val="00FC27DA"/>
    <w:rsid w:val="00FC3925"/>
    <w:rsid w:val="00FE38DB"/>
    <w:rsid w:val="00FE4CA7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28D0-8E43-4357-AD4A-79F45686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user</cp:lastModifiedBy>
  <cp:revision>2</cp:revision>
  <dcterms:created xsi:type="dcterms:W3CDTF">2017-09-18T06:26:00Z</dcterms:created>
  <dcterms:modified xsi:type="dcterms:W3CDTF">2017-09-18T06:26:00Z</dcterms:modified>
</cp:coreProperties>
</file>